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BF59B" w14:textId="23BDD37E" w:rsidR="00924322" w:rsidRDefault="003E7FAB" w:rsidP="00C10B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Specialiųjų pirkimo sąlygų </w:t>
      </w:r>
      <w:r w:rsidR="00363A5B">
        <w:rPr>
          <w:rFonts w:ascii="Times New Roman" w:hAnsi="Times New Roman" w:cs="Times New Roman"/>
          <w:sz w:val="24"/>
          <w:szCs w:val="24"/>
          <w:lang w:val="lt-LT"/>
        </w:rPr>
        <w:t>12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6807D017" w14:textId="77777777" w:rsidR="00924322" w:rsidRDefault="00924322" w:rsidP="00363A5B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bookmarkStart w:id="0" w:name="_Hlk65568008"/>
    </w:p>
    <w:p w14:paraId="73FFC1D9" w14:textId="53F3149B" w:rsidR="00924322" w:rsidRPr="001B0B9B" w:rsidRDefault="00924322" w:rsidP="00C10BC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1B0B9B">
        <w:rPr>
          <w:rFonts w:ascii="Times New Roman" w:hAnsi="Times New Roman" w:cs="Times New Roman"/>
          <w:b/>
          <w:sz w:val="24"/>
          <w:szCs w:val="24"/>
          <w:lang w:val="lt-LT"/>
        </w:rPr>
        <w:t>TIEKĖJO</w:t>
      </w:r>
      <w:r w:rsidRPr="001B0B9B">
        <w:rPr>
          <w:rFonts w:ascii="Times New Roman" w:hAnsi="Times New Roman" w:cs="Times New Roman"/>
          <w:b/>
          <w:smallCaps/>
          <w:sz w:val="24"/>
          <w:szCs w:val="24"/>
          <w:lang w:val="lt-LT"/>
        </w:rPr>
        <w:t xml:space="preserve"> SAVO JĖGOMIS </w:t>
      </w:r>
      <w:r w:rsidRPr="001B0B9B">
        <w:rPr>
          <w:rFonts w:ascii="Times New Roman" w:hAnsi="Times New Roman" w:cs="Times New Roman"/>
          <w:b/>
          <w:sz w:val="24"/>
          <w:szCs w:val="24"/>
          <w:lang w:val="lt-LT"/>
        </w:rPr>
        <w:t>ĮVYKDYTOS AR VYKDOMOS PASLAUGOS</w:t>
      </w:r>
      <w:bookmarkEnd w:id="0"/>
    </w:p>
    <w:p w14:paraId="35BCA735" w14:textId="1C3BBB58" w:rsidR="00924322" w:rsidRPr="004E0F86" w:rsidRDefault="00924322" w:rsidP="004E0F86">
      <w:pPr>
        <w:tabs>
          <w:tab w:val="left" w:pos="2694"/>
        </w:tabs>
        <w:spacing w:after="6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1"/>
        <w:gridCol w:w="2482"/>
        <w:gridCol w:w="1521"/>
        <w:gridCol w:w="1820"/>
        <w:gridCol w:w="1820"/>
        <w:gridCol w:w="1455"/>
        <w:gridCol w:w="1531"/>
        <w:gridCol w:w="1531"/>
        <w:gridCol w:w="1427"/>
      </w:tblGrid>
      <w:tr w:rsidR="004E0F86" w:rsidRPr="00530795" w14:paraId="5F8F3422" w14:textId="34AD97A9" w:rsidTr="004E0F86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1675C05" w14:textId="77777777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Eil. Nr.</w:t>
            </w:r>
          </w:p>
        </w:tc>
        <w:tc>
          <w:tcPr>
            <w:tcW w:w="8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41F566" w14:textId="280BA685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Sutarties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 xml:space="preserve"> ir trumpas aprašymas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E700BC5" w14:textId="7CC20CD8" w:rsidR="004E0F86" w:rsidRPr="008636B6" w:rsidRDefault="004E0F86" w:rsidP="5B323BA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5B323BA4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Tiekėjo savo jėgomis suteiktų paslaugų apibūdinimas</w:t>
            </w:r>
            <w:r w:rsidRPr="5B323BA4">
              <w:rPr>
                <w:rStyle w:val="FootnoteReference"/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footnoteReference w:id="1"/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FE85F2" w14:textId="77777777" w:rsidR="004E0F8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</w:p>
          <w:p w14:paraId="20356FA9" w14:textId="045430D1" w:rsidR="004E0F86" w:rsidRPr="008636B6" w:rsidRDefault="004E0F86" w:rsidP="004E0F86">
            <w:pP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Suteiktų paslaugų vertė Eur, be PVM</w:t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4B3B46A" w14:textId="14B30D87" w:rsidR="004E0F8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Sutarties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pasirašymo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ir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galiojimo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data </w:t>
            </w:r>
            <w:r w:rsidRPr="00064DFE">
              <w:rPr>
                <w:rFonts w:ascii="Times New Roman" w:hAnsi="Times New Roman" w:cs="Times New Roman"/>
                <w:i/>
                <w:iCs/>
                <w:color w:val="00B050"/>
                <w:lang w:val="lt-LT"/>
              </w:rPr>
              <w:t>(galiojimo data pildoma, jei sutartis</w:t>
            </w:r>
            <w:r w:rsidR="00064DFE" w:rsidRPr="00064DFE">
              <w:rPr>
                <w:rFonts w:ascii="Times New Roman" w:hAnsi="Times New Roman" w:cs="Times New Roman"/>
                <w:i/>
                <w:iCs/>
                <w:color w:val="00B050"/>
                <w:lang w:val="lt-LT"/>
              </w:rPr>
              <w:t xml:space="preserve"> dar neįvykdyta)</w:t>
            </w:r>
          </w:p>
          <w:p w14:paraId="4B804381" w14:textId="66548D0A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mėnuo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diena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)</w:t>
            </w:r>
          </w:p>
        </w:tc>
        <w:tc>
          <w:tcPr>
            <w:tcW w:w="5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588559" w14:textId="77777777" w:rsidR="00064DFE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Sutarties įvykdymo data </w:t>
            </w:r>
          </w:p>
          <w:p w14:paraId="3A7C65C0" w14:textId="71E62519" w:rsidR="00064DFE" w:rsidRPr="00064DFE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color w:val="00B050"/>
                <w:lang w:val="lt-LT"/>
              </w:rPr>
            </w:pPr>
            <w:r w:rsidRPr="00064DFE">
              <w:rPr>
                <w:rFonts w:ascii="Times New Roman" w:hAnsi="Times New Roman" w:cs="Times New Roman"/>
                <w:i/>
                <w:iCs/>
                <w:color w:val="00B050"/>
                <w:lang w:val="lt-LT"/>
              </w:rPr>
              <w:t>(pildoma, jei sutartis įvykdyta)</w:t>
            </w:r>
          </w:p>
          <w:p w14:paraId="12AA9BE2" w14:textId="7C0081B1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mėnuo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diena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)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8255D25" w14:textId="77777777" w:rsidR="004E0F8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Paslaugų teikimo laikotarpis (pradžia – pabaiga)</w:t>
            </w:r>
          </w:p>
          <w:p w14:paraId="0D84FA68" w14:textId="77777777" w:rsidR="004E0F8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</w:p>
          <w:p w14:paraId="3D9D63BC" w14:textId="48319315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(metai, mėnuo, diena)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AF5C8" w14:textId="4A21B27D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Užsakovas </w:t>
            </w:r>
            <w:r w:rsidR="00E86C9E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(pavadinimas, adresas, telefono Nr., užsakovo kontaktinio asmens vardas, pavardė, telefono Nr., el. paštas)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23DAD7" w14:textId="77777777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Pastabos (nurodyti, kai paslaugas suteikė kaip jungtinės veiklos sutarties partneris)</w:t>
            </w:r>
          </w:p>
        </w:tc>
      </w:tr>
      <w:tr w:rsidR="004E0F86" w:rsidRPr="001B0B9B" w14:paraId="2F52920A" w14:textId="4CB9E1E3" w:rsidTr="004E0F86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FE7E0" w14:textId="77777777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</w:p>
        </w:tc>
        <w:tc>
          <w:tcPr>
            <w:tcW w:w="8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FF48F4" w14:textId="77777777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9E848B" w14:textId="77777777" w:rsidR="004E0F86" w:rsidRPr="008636B6" w:rsidRDefault="004E0F86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AACE9FB" w14:textId="5D898C6B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94FA268" w14:textId="5CD36620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  <w:tc>
          <w:tcPr>
            <w:tcW w:w="5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166EC8" w14:textId="21D519C9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0365181" w14:textId="63A1F6A3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7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AA4EA5E" w14:textId="5A97D178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8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3BFC76E" w14:textId="2DA2D72E" w:rsidR="004E0F86" w:rsidRPr="008636B6" w:rsidRDefault="00064DFE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9</w:t>
            </w:r>
          </w:p>
        </w:tc>
      </w:tr>
      <w:tr w:rsidR="004E0F86" w:rsidRPr="000D34DD" w14:paraId="6A156753" w14:textId="49699944" w:rsidTr="004E0F86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963A0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FAA5F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7CFA8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50F5C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6555F" w14:textId="4699155B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5E25E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0A1A7" w14:textId="77777777" w:rsidR="004E0F86" w:rsidRPr="000D34DD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A2D95" w14:textId="3EE15FAF" w:rsidR="004E0F86" w:rsidRPr="000D34DD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3634E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0F86" w:rsidRPr="000D34DD" w14:paraId="51024979" w14:textId="21C2E7AD" w:rsidTr="004E0F86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9B9A3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7DEE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2D386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995AD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9A121" w14:textId="7DBB2B50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6CF2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6DADE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B405B" w14:textId="69E66D2A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09EA0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0F86" w:rsidRPr="000D34DD" w14:paraId="045670EB" w14:textId="746AF5B3" w:rsidTr="004E0F86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98FA1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80A2D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B2F66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8EBC3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627BB" w14:textId="236FB9D5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F1C4F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E1985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DC157" w14:textId="6437651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EFABF" w14:textId="77777777" w:rsidR="004E0F86" w:rsidRPr="001B0B9B" w:rsidRDefault="004E0F86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799AAE3" w14:textId="77777777" w:rsidR="00363A5B" w:rsidRPr="00530795" w:rsidRDefault="00BE4DEB" w:rsidP="00363A5B">
      <w:pPr>
        <w:tabs>
          <w:tab w:val="left" w:pos="414"/>
        </w:tabs>
        <w:jc w:val="both"/>
        <w:rPr>
          <w:rFonts w:asciiTheme="majorBidi" w:eastAsia="Calibri" w:hAnsiTheme="majorBidi" w:cstheme="majorBidi"/>
          <w:lang w:val="lt-LT"/>
        </w:rPr>
      </w:pPr>
      <w:r w:rsidRPr="00530795">
        <w:rPr>
          <w:rFonts w:ascii="Times New Roman" w:hAnsi="Times New Roman" w:cs="Times New Roman"/>
          <w:b/>
          <w:bCs/>
          <w:lang w:val="lt-LT"/>
        </w:rPr>
        <w:t>Pastab</w:t>
      </w:r>
      <w:r w:rsidR="00064DFE" w:rsidRPr="00530795">
        <w:rPr>
          <w:rFonts w:ascii="Times New Roman" w:hAnsi="Times New Roman" w:cs="Times New Roman"/>
          <w:b/>
          <w:bCs/>
          <w:lang w:val="lt-LT"/>
        </w:rPr>
        <w:t>a</w:t>
      </w:r>
      <w:r w:rsidRPr="00530795">
        <w:rPr>
          <w:rFonts w:ascii="Times New Roman" w:hAnsi="Times New Roman" w:cs="Times New Roman"/>
          <w:b/>
          <w:bCs/>
          <w:lang w:val="lt-LT"/>
        </w:rPr>
        <w:t>:</w:t>
      </w:r>
      <w:r w:rsidR="00064DFE" w:rsidRPr="00530795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A9162D" w:rsidRPr="00530795">
        <w:rPr>
          <w:rFonts w:ascii="Times New Roman" w:hAnsi="Times New Roman" w:cs="Times New Roman"/>
          <w:lang w:val="lt-LT"/>
        </w:rPr>
        <w:t xml:space="preserve">Taip pat turi būti pateikta nurodyto </w:t>
      </w:r>
      <w:r w:rsidR="006E7867" w:rsidRPr="00530795">
        <w:rPr>
          <w:rFonts w:ascii="Times New Roman" w:hAnsi="Times New Roman" w:cs="Times New Roman"/>
          <w:lang w:val="lt-LT"/>
        </w:rPr>
        <w:t xml:space="preserve">(-ų) </w:t>
      </w:r>
      <w:r w:rsidR="00A9162D" w:rsidRPr="00530795">
        <w:rPr>
          <w:rFonts w:ascii="Times New Roman" w:hAnsi="Times New Roman" w:cs="Times New Roman"/>
          <w:lang w:val="lt-LT"/>
        </w:rPr>
        <w:t>užsakovo</w:t>
      </w:r>
      <w:r w:rsidR="006E7867" w:rsidRPr="00530795">
        <w:rPr>
          <w:rFonts w:ascii="Times New Roman" w:hAnsi="Times New Roman" w:cs="Times New Roman"/>
          <w:lang w:val="lt-LT"/>
        </w:rPr>
        <w:t xml:space="preserve"> (-ų)</w:t>
      </w:r>
      <w:r w:rsidR="00A9162D" w:rsidRPr="00530795">
        <w:rPr>
          <w:rFonts w:ascii="Times New Roman" w:hAnsi="Times New Roman" w:cs="Times New Roman"/>
          <w:lang w:val="lt-LT"/>
        </w:rPr>
        <w:t xml:space="preserve"> pažyma </w:t>
      </w:r>
      <w:r w:rsidR="006E7867" w:rsidRPr="00530795">
        <w:rPr>
          <w:rFonts w:ascii="Times New Roman" w:hAnsi="Times New Roman" w:cs="Times New Roman"/>
          <w:lang w:val="lt-LT"/>
        </w:rPr>
        <w:t>(-</w:t>
      </w:r>
      <w:proofErr w:type="spellStart"/>
      <w:r w:rsidR="006E7867" w:rsidRPr="00530795">
        <w:rPr>
          <w:rFonts w:ascii="Times New Roman" w:hAnsi="Times New Roman" w:cs="Times New Roman"/>
          <w:lang w:val="lt-LT"/>
        </w:rPr>
        <w:t>os</w:t>
      </w:r>
      <w:proofErr w:type="spellEnd"/>
      <w:r w:rsidR="006E7867" w:rsidRPr="00530795">
        <w:rPr>
          <w:rFonts w:ascii="Times New Roman" w:hAnsi="Times New Roman" w:cs="Times New Roman"/>
          <w:lang w:val="lt-LT"/>
        </w:rPr>
        <w:t xml:space="preserve">) </w:t>
      </w:r>
      <w:r w:rsidR="00A9162D" w:rsidRPr="00530795">
        <w:rPr>
          <w:rFonts w:ascii="Times New Roman" w:hAnsi="Times New Roman" w:cs="Times New Roman"/>
          <w:lang w:val="lt-LT"/>
        </w:rPr>
        <w:t>apie tinkamą sutarties įvykdymą ar vykdymą</w:t>
      </w:r>
      <w:r w:rsidR="00363A5B" w:rsidRPr="00530795">
        <w:rPr>
          <w:rFonts w:ascii="Times New Roman" w:hAnsi="Times New Roman" w:cs="Times New Roman"/>
          <w:lang w:val="lt-LT"/>
        </w:rPr>
        <w:t xml:space="preserve"> arba</w:t>
      </w:r>
      <w:r w:rsidR="00363A5B" w:rsidRPr="00530795">
        <w:rPr>
          <w:rFonts w:asciiTheme="majorBidi" w:eastAsia="Calibri" w:hAnsiTheme="majorBidi" w:cstheme="majorBidi"/>
          <w:lang w:val="lt-LT"/>
        </w:rPr>
        <w:t xml:space="preserve"> pateiktas atliktų paslaugų priėmimo-perdavimo aktas (-ai).</w:t>
      </w:r>
    </w:p>
    <w:p w14:paraId="06183D6D" w14:textId="1C1548E1" w:rsidR="006E7867" w:rsidRPr="00530795" w:rsidRDefault="006E7867" w:rsidP="00363A5B">
      <w:pPr>
        <w:tabs>
          <w:tab w:val="left" w:pos="414"/>
        </w:tabs>
        <w:jc w:val="both"/>
        <w:rPr>
          <w:rFonts w:asciiTheme="majorBidi" w:hAnsiTheme="majorBidi" w:cstheme="majorBidi"/>
          <w:lang w:val="lt-LT"/>
        </w:rPr>
      </w:pPr>
      <w:r w:rsidRPr="00530795">
        <w:rPr>
          <w:rFonts w:ascii="Times New Roman" w:hAnsi="Times New Roman" w:cs="Times New Roman"/>
          <w:lang w:val="lt-LT"/>
        </w:rPr>
        <w:t>Pateikiamose pažymose turi būti nurodytos suteiktos paslaugos, paslaugų bendros sumos, datos, paslaugų gavėjai (tiek viešieji, tiek privatieji), ar paslaugos buvo atliktos tinkamai.</w:t>
      </w:r>
    </w:p>
    <w:p w14:paraId="6AF92110" w14:textId="77777777" w:rsidR="006E7867" w:rsidRPr="00530795" w:rsidRDefault="006E7867" w:rsidP="006E7867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530795">
        <w:rPr>
          <w:rFonts w:ascii="Times New Roman" w:hAnsi="Times New Roman" w:cs="Times New Roman"/>
          <w:lang w:val="lt-LT"/>
        </w:rPr>
        <w:t>Tuo atveju, jeigu pateikiama informacija apie vykdomą sutartį, turi būti aiškiai nurodyta, kokios veiklos buvo atliktos, kad per nurodytą laikotarpį pagal atliktas veiklas tiekėjas turėtų pirkimo sąlygose reikalaujamą patirtį.</w:t>
      </w:r>
    </w:p>
    <w:p w14:paraId="278490DA" w14:textId="17900D9D" w:rsidR="00924322" w:rsidRPr="003E7FAB" w:rsidRDefault="00924322" w:rsidP="003E7FAB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B0B9B"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924322" w:rsidRPr="003E7FAB" w:rsidSect="00B62611">
      <w:pgSz w:w="15840" w:h="12240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E24E7" w14:textId="77777777" w:rsidR="00ED026E" w:rsidRDefault="00ED026E" w:rsidP="00924322">
      <w:pPr>
        <w:spacing w:after="0" w:line="240" w:lineRule="auto"/>
      </w:pPr>
      <w:r>
        <w:separator/>
      </w:r>
    </w:p>
  </w:endnote>
  <w:endnote w:type="continuationSeparator" w:id="0">
    <w:p w14:paraId="2B1F04B8" w14:textId="77777777" w:rsidR="00ED026E" w:rsidRDefault="00ED026E" w:rsidP="0092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B7E5E" w14:textId="77777777" w:rsidR="00ED026E" w:rsidRDefault="00ED026E" w:rsidP="00924322">
      <w:pPr>
        <w:spacing w:after="0" w:line="240" w:lineRule="auto"/>
      </w:pPr>
      <w:r>
        <w:separator/>
      </w:r>
    </w:p>
  </w:footnote>
  <w:footnote w:type="continuationSeparator" w:id="0">
    <w:p w14:paraId="2B42CCBC" w14:textId="77777777" w:rsidR="00ED026E" w:rsidRDefault="00ED026E" w:rsidP="00924322">
      <w:pPr>
        <w:spacing w:after="0" w:line="240" w:lineRule="auto"/>
      </w:pPr>
      <w:r>
        <w:continuationSeparator/>
      </w:r>
    </w:p>
  </w:footnote>
  <w:footnote w:id="1">
    <w:p w14:paraId="006AB4E5" w14:textId="5F100A90" w:rsidR="004E0F86" w:rsidRDefault="004E0F86" w:rsidP="00924322">
      <w:pPr>
        <w:pStyle w:val="FootnoteText"/>
      </w:pPr>
      <w:r w:rsidRPr="000E65E9">
        <w:rPr>
          <w:rStyle w:val="FootnoteReference"/>
        </w:rPr>
        <w:footnoteRef/>
      </w:r>
      <w:r w:rsidRPr="000E65E9">
        <w:t xml:space="preserve"> Pateikiama tiek ir tokios informacijos, kad perkančioji organizacija galėtų </w:t>
      </w:r>
      <w:r w:rsidRPr="000E65E9">
        <w:rPr>
          <w:u w:val="single"/>
        </w:rPr>
        <w:t>visiškai</w:t>
      </w:r>
      <w:r w:rsidRPr="000E65E9">
        <w:t xml:space="preserve"> įsitikinti</w:t>
      </w:r>
      <w:r>
        <w:t>, kad tiekėjas turi reikalaujamą patirtį.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6846E3"/>
    <w:multiLevelType w:val="hybridMultilevel"/>
    <w:tmpl w:val="6B4CA9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19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22"/>
    <w:rsid w:val="00064DFE"/>
    <w:rsid w:val="00083502"/>
    <w:rsid w:val="000B2CAD"/>
    <w:rsid w:val="000C6CC9"/>
    <w:rsid w:val="000D34DD"/>
    <w:rsid w:val="000D5971"/>
    <w:rsid w:val="0021263D"/>
    <w:rsid w:val="00220AA6"/>
    <w:rsid w:val="002556EF"/>
    <w:rsid w:val="002634FE"/>
    <w:rsid w:val="00294EA8"/>
    <w:rsid w:val="002B7928"/>
    <w:rsid w:val="00333513"/>
    <w:rsid w:val="0035462C"/>
    <w:rsid w:val="0036397D"/>
    <w:rsid w:val="00363A5B"/>
    <w:rsid w:val="003E7FAB"/>
    <w:rsid w:val="0040716B"/>
    <w:rsid w:val="00473A38"/>
    <w:rsid w:val="004C3DC5"/>
    <w:rsid w:val="004E0F86"/>
    <w:rsid w:val="0051003B"/>
    <w:rsid w:val="00530795"/>
    <w:rsid w:val="005A62BA"/>
    <w:rsid w:val="00624950"/>
    <w:rsid w:val="006E7867"/>
    <w:rsid w:val="006F3ECC"/>
    <w:rsid w:val="008056AB"/>
    <w:rsid w:val="00924322"/>
    <w:rsid w:val="00A03E3C"/>
    <w:rsid w:val="00A51EA0"/>
    <w:rsid w:val="00A7699B"/>
    <w:rsid w:val="00A9162D"/>
    <w:rsid w:val="00AA247E"/>
    <w:rsid w:val="00AD1973"/>
    <w:rsid w:val="00AD4B73"/>
    <w:rsid w:val="00B37224"/>
    <w:rsid w:val="00B62611"/>
    <w:rsid w:val="00BA030F"/>
    <w:rsid w:val="00BE4DEB"/>
    <w:rsid w:val="00BF461F"/>
    <w:rsid w:val="00C10BC8"/>
    <w:rsid w:val="00C91A3C"/>
    <w:rsid w:val="00C948CA"/>
    <w:rsid w:val="00CA7EC5"/>
    <w:rsid w:val="00CB4048"/>
    <w:rsid w:val="00D57FF6"/>
    <w:rsid w:val="00D615D4"/>
    <w:rsid w:val="00E02D24"/>
    <w:rsid w:val="00E15EC6"/>
    <w:rsid w:val="00E86C9E"/>
    <w:rsid w:val="00ED026E"/>
    <w:rsid w:val="00EF5390"/>
    <w:rsid w:val="00F22614"/>
    <w:rsid w:val="00F63D4F"/>
    <w:rsid w:val="00FB62DF"/>
    <w:rsid w:val="00FE460C"/>
    <w:rsid w:val="00FE71A3"/>
    <w:rsid w:val="00FF5E90"/>
    <w:rsid w:val="5B32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3BAA"/>
  <w15:chartTrackingRefBased/>
  <w15:docId w15:val="{064F6181-4096-404B-915B-E3338DB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924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92432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uiPriority w:val="99"/>
    <w:rsid w:val="0092432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100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0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0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0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0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94E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E4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049A8-38B7-4E68-A58E-2A30BFD890F9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2341C0D5-53F0-4CF7-88F9-91560D0F9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5C924-7BE6-403A-8C41-CF385A8BB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DADD3-0E6D-4827-93EE-73EDE47A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13 PRIEDAS_TIEKEJO SAVO JEGOMIS IVYKDYTOS AR VYKDOMOS_PASLAUGOS</vt:lpstr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PRIEDAS_TIEKEJO SAVO JEGOMIS IVYKDYTOS AR VYKDOMOS_PASLAUGOS</dc:title>
  <dc:subject/>
  <dc:creator>Gražina Kašinskienė</dc:creator>
  <cp:keywords/>
  <dc:description/>
  <cp:lastModifiedBy>Daiva Rastenienė</cp:lastModifiedBy>
  <cp:revision>14</cp:revision>
  <dcterms:created xsi:type="dcterms:W3CDTF">2024-07-17T18:34:00Z</dcterms:created>
  <dcterms:modified xsi:type="dcterms:W3CDTF">2024-12-05T13:51:00Z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Jucytė;#96;#Gintaras Maželis;#961;#i:0#.w|cpma\daiva-va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108088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